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1884525</wp:posOffset>
                </wp:positionH>
                <wp:positionV relativeFrom="page">
                  <wp:posOffset>8916657</wp:posOffset>
                </wp:positionV>
                <wp:extent cx="3790950" cy="100965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1849550" y="1374825"/>
                          <a:ext cx="3286800" cy="86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メニュー説明文が入ります。メニュー説明文が入ります。メニュー説明文が入ります。メニュー説明文が入ります。メニュー説明文が入ります。メニュー説明文が入ります。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1884525</wp:posOffset>
                </wp:positionH>
                <wp:positionV relativeFrom="page">
                  <wp:posOffset>8916657</wp:posOffset>
                </wp:positionV>
                <wp:extent cx="3790950" cy="1009650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0950" cy="1009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1822613</wp:posOffset>
                </wp:positionH>
                <wp:positionV relativeFrom="page">
                  <wp:posOffset>8145132</wp:posOffset>
                </wp:positionV>
                <wp:extent cx="3914007" cy="6953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087975" y="1529225"/>
                          <a:ext cx="3303600" cy="56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0"/>
                                <w:vertAlign w:val="baseline"/>
                              </w:rPr>
                              <w:t xml:space="preserve">0000円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1822613</wp:posOffset>
                </wp:positionH>
                <wp:positionV relativeFrom="page">
                  <wp:posOffset>8145132</wp:posOffset>
                </wp:positionV>
                <wp:extent cx="3914007" cy="69532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4007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1189200</wp:posOffset>
                </wp:positionH>
                <wp:positionV relativeFrom="page">
                  <wp:posOffset>7574701</wp:posOffset>
                </wp:positionV>
                <wp:extent cx="5178700" cy="697762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174400" y="1529225"/>
                          <a:ext cx="49569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  <w:t xml:space="preserve">メニュー名が入ります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1189200</wp:posOffset>
                </wp:positionH>
                <wp:positionV relativeFrom="page">
                  <wp:posOffset>7574701</wp:posOffset>
                </wp:positionV>
                <wp:extent cx="5178700" cy="697762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8700" cy="6977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-63336</wp:posOffset>
                </wp:positionH>
                <wp:positionV relativeFrom="page">
                  <wp:posOffset>795338</wp:posOffset>
                </wp:positionV>
                <wp:extent cx="7286625" cy="54197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1460600" y="1274350"/>
                          <a:ext cx="3558300" cy="19998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-63336</wp:posOffset>
                </wp:positionH>
                <wp:positionV relativeFrom="page">
                  <wp:posOffset>795338</wp:posOffset>
                </wp:positionV>
                <wp:extent cx="7286625" cy="541972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6625" cy="541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83338" cy="10766277"/>
            <wp:effectExtent b="0" l="0" r="0" t="0"/>
            <wp:wrapNone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3338" cy="107662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foot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