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1062038</wp:posOffset>
                </wp:positionH>
                <wp:positionV relativeFrom="page">
                  <wp:posOffset>9281737</wp:posOffset>
                </wp:positionV>
                <wp:extent cx="3028950" cy="571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1062038</wp:posOffset>
                </wp:positionH>
                <wp:positionV relativeFrom="page">
                  <wp:posOffset>9281737</wp:posOffset>
                </wp:positionV>
                <wp:extent cx="3028950" cy="571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8763188</wp:posOffset>
                </wp:positionV>
                <wp:extent cx="3028950" cy="571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8763188</wp:posOffset>
                </wp:positionV>
                <wp:extent cx="3028950" cy="5715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7691438</wp:posOffset>
                </wp:positionV>
                <wp:extent cx="5400675" cy="876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7691438</wp:posOffset>
                </wp:positionV>
                <wp:extent cx="5400675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6981637</wp:posOffset>
                </wp:positionV>
                <wp:extent cx="3324225" cy="514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bae89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6981637</wp:posOffset>
                </wp:positionV>
                <wp:extent cx="3324225" cy="5143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6981637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6981637</wp:posOffset>
                </wp:positionV>
                <wp:extent cx="3324225" cy="514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671513</wp:posOffset>
                </wp:positionV>
                <wp:extent cx="5629275" cy="45243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671513</wp:posOffset>
                </wp:positionV>
                <wp:extent cx="5629275" cy="45243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452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5238" cy="10722446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5238" cy="107224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